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6ADD" w14:textId="77777777" w:rsidR="0062242E" w:rsidRDefault="00484E29">
      <w:pPr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noProof/>
          <w:sz w:val="28"/>
          <w:szCs w:val="28"/>
          <w:lang w:val="lv-LV"/>
        </w:rPr>
        <w:drawing>
          <wp:anchor distT="0" distB="0" distL="114300" distR="114300" simplePos="0" relativeHeight="251659264" behindDoc="0" locked="0" layoutInCell="1" allowOverlap="1" wp14:anchorId="6448E22D" wp14:editId="5B19C7D7">
            <wp:simplePos x="0" y="0"/>
            <wp:positionH relativeFrom="column">
              <wp:posOffset>-139065</wp:posOffset>
            </wp:positionH>
            <wp:positionV relativeFrom="paragraph">
              <wp:posOffset>128270</wp:posOffset>
            </wp:positionV>
            <wp:extent cx="1000125" cy="1080135"/>
            <wp:effectExtent l="0" t="0" r="5715" b="1905"/>
            <wp:wrapSquare wrapText="bothSides"/>
            <wp:docPr id="1" name="Picture 2" descr="OKC jauna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OKC jaunais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AA5F6" w14:textId="77777777" w:rsidR="0062242E" w:rsidRDefault="0062242E">
      <w:pPr>
        <w:jc w:val="right"/>
        <w:rPr>
          <w:rFonts w:ascii="Arial" w:hAnsi="Arial" w:cs="Arial"/>
          <w:sz w:val="28"/>
          <w:szCs w:val="28"/>
          <w:lang w:val="lv-LV"/>
        </w:rPr>
      </w:pPr>
    </w:p>
    <w:p w14:paraId="417D83A4" w14:textId="77777777" w:rsidR="0062242E" w:rsidRDefault="00484E29">
      <w:pPr>
        <w:spacing w:line="360" w:lineRule="auto"/>
        <w:ind w:right="-2"/>
        <w:jc w:val="right"/>
        <w:rPr>
          <w:rFonts w:cs="Tahoma"/>
          <w:b/>
        </w:rPr>
      </w:pPr>
      <w:r>
        <w:rPr>
          <w:rFonts w:cs="Tahoma"/>
          <w:b/>
        </w:rPr>
        <w:t xml:space="preserve">Ogres </w:t>
      </w:r>
      <w:proofErr w:type="spellStart"/>
      <w:r>
        <w:rPr>
          <w:rFonts w:cs="Tahoma"/>
          <w:b/>
        </w:rPr>
        <w:t>novada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Kultūras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centram</w:t>
      </w:r>
      <w:proofErr w:type="spellEnd"/>
    </w:p>
    <w:p w14:paraId="07300A0A" w14:textId="77777777" w:rsidR="0062242E" w:rsidRDefault="00484E29">
      <w:pPr>
        <w:spacing w:line="360" w:lineRule="auto"/>
        <w:ind w:right="-2"/>
        <w:jc w:val="right"/>
        <w:rPr>
          <w:rFonts w:cs="Tahoma"/>
          <w:b/>
        </w:rPr>
      </w:pPr>
      <w:r>
        <w:rPr>
          <w:rFonts w:cs="Tahoma"/>
          <w:b/>
        </w:rPr>
        <w:t xml:space="preserve">PIETEIKUMS </w:t>
      </w:r>
    </w:p>
    <w:p w14:paraId="58FDE4D8" w14:textId="77777777" w:rsidR="0062242E" w:rsidRDefault="00484E29">
      <w:pPr>
        <w:wordWrap w:val="0"/>
        <w:spacing w:line="360" w:lineRule="auto"/>
        <w:ind w:right="-2"/>
        <w:jc w:val="right"/>
        <w:rPr>
          <w:rFonts w:cs="Tahoma"/>
          <w:b/>
          <w:color w:val="0000FF"/>
          <w:lang w:val="lv-LV"/>
        </w:rPr>
      </w:pPr>
      <w:r>
        <w:rPr>
          <w:rFonts w:ascii="Arial" w:hAnsi="Arial" w:cs="Arial"/>
          <w:b/>
          <w:lang w:val="lv-LV"/>
        </w:rPr>
        <w:t>Tirdzniecībai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pasākumā</w:t>
      </w:r>
      <w:proofErr w:type="spellEnd"/>
      <w:r>
        <w:rPr>
          <w:rFonts w:cs="Tahoma"/>
          <w:b/>
          <w:color w:val="0000FF"/>
          <w:lang w:val="lv-LV"/>
        </w:rPr>
        <w:t xml:space="preserve"> </w:t>
      </w:r>
    </w:p>
    <w:p w14:paraId="403515B9" w14:textId="77777777" w:rsidR="007B016C" w:rsidRDefault="007B016C">
      <w:pPr>
        <w:wordWrap w:val="0"/>
        <w:spacing w:line="360" w:lineRule="auto"/>
        <w:ind w:firstLine="709"/>
        <w:jc w:val="right"/>
        <w:rPr>
          <w:iCs/>
        </w:rPr>
      </w:pPr>
      <w:r>
        <w:t>“</w:t>
      </w:r>
      <w:proofErr w:type="spellStart"/>
      <w:r>
        <w:rPr>
          <w:rFonts w:ascii="Arial" w:hAnsi="Arial" w:cs="Arial"/>
          <w:b/>
          <w:color w:val="4F6228"/>
        </w:rPr>
        <w:t>Darba</w:t>
      </w:r>
      <w:proofErr w:type="spellEnd"/>
      <w:r>
        <w:rPr>
          <w:rFonts w:ascii="Arial" w:hAnsi="Arial" w:cs="Arial"/>
          <w:b/>
          <w:color w:val="4F6228"/>
        </w:rPr>
        <w:t xml:space="preserve"> </w:t>
      </w:r>
      <w:proofErr w:type="spellStart"/>
      <w:r>
        <w:rPr>
          <w:rFonts w:ascii="Arial" w:hAnsi="Arial" w:cs="Arial"/>
          <w:b/>
          <w:color w:val="4F6228"/>
        </w:rPr>
        <w:t>iespēju</w:t>
      </w:r>
      <w:proofErr w:type="spellEnd"/>
      <w:r>
        <w:rPr>
          <w:rFonts w:ascii="Arial" w:hAnsi="Arial" w:cs="Arial"/>
          <w:b/>
          <w:color w:val="4F6228"/>
        </w:rPr>
        <w:t xml:space="preserve"> festivals “</w:t>
      </w:r>
      <w:proofErr w:type="spellStart"/>
      <w:r>
        <w:rPr>
          <w:rFonts w:ascii="Arial" w:hAnsi="Arial" w:cs="Arial"/>
          <w:b/>
          <w:color w:val="4F6228"/>
        </w:rPr>
        <w:t>Visiem</w:t>
      </w:r>
      <w:proofErr w:type="spellEnd"/>
      <w:r>
        <w:rPr>
          <w:rFonts w:ascii="Arial" w:hAnsi="Arial" w:cs="Arial"/>
          <w:b/>
          <w:color w:val="4F6228"/>
        </w:rPr>
        <w:t>”</w:t>
      </w:r>
      <w:r>
        <w:rPr>
          <w:iCs/>
        </w:rPr>
        <w:t>”</w:t>
      </w:r>
    </w:p>
    <w:p w14:paraId="1D1D68E6" w14:textId="734E832D" w:rsidR="0062242E" w:rsidRDefault="007B016C">
      <w:pPr>
        <w:wordWrap w:val="0"/>
        <w:spacing w:line="360" w:lineRule="auto"/>
        <w:ind w:firstLine="709"/>
        <w:jc w:val="right"/>
        <w:rPr>
          <w:rFonts w:ascii="Arial" w:hAnsi="Arial" w:cs="Arial"/>
          <w:b/>
        </w:rPr>
      </w:pPr>
      <w:r>
        <w:rPr>
          <w:lang w:val="lv-LV"/>
        </w:rPr>
        <w:t xml:space="preserve"> </w:t>
      </w:r>
      <w:r w:rsidR="00484E29">
        <w:rPr>
          <w:rFonts w:ascii="Arial" w:hAnsi="Arial" w:cs="Arial"/>
          <w:b/>
        </w:rPr>
        <w:t xml:space="preserve">2022. </w:t>
      </w:r>
      <w:proofErr w:type="spellStart"/>
      <w:r w:rsidR="00484E29">
        <w:rPr>
          <w:rFonts w:ascii="Arial" w:hAnsi="Arial" w:cs="Arial"/>
          <w:b/>
        </w:rPr>
        <w:t>gada</w:t>
      </w:r>
      <w:proofErr w:type="spellEnd"/>
      <w:r w:rsidR="00484E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  <w:r w:rsidR="00484E29">
        <w:rPr>
          <w:rFonts w:ascii="Arial" w:hAnsi="Arial" w:cs="Arial"/>
          <w:b/>
        </w:rPr>
        <w:t xml:space="preserve">. </w:t>
      </w:r>
      <w:proofErr w:type="spellStart"/>
      <w:r w:rsidR="00484E29">
        <w:rPr>
          <w:rFonts w:ascii="Arial" w:hAnsi="Arial" w:cs="Arial"/>
          <w:b/>
        </w:rPr>
        <w:t>maijā</w:t>
      </w:r>
      <w:proofErr w:type="spellEnd"/>
      <w:r w:rsidR="00484E29">
        <w:rPr>
          <w:rFonts w:ascii="Arial" w:hAnsi="Arial" w:cs="Arial"/>
          <w:b/>
          <w:lang w:val="lv-LV"/>
        </w:rPr>
        <w:t xml:space="preserve"> </w:t>
      </w:r>
      <w:r w:rsidR="00484E29">
        <w:rPr>
          <w:rFonts w:ascii="Arial" w:hAnsi="Arial" w:cs="Arial"/>
          <w:b/>
        </w:rPr>
        <w:t xml:space="preserve">no </w:t>
      </w:r>
      <w:proofErr w:type="spellStart"/>
      <w:r w:rsidR="00484E29">
        <w:rPr>
          <w:rFonts w:ascii="Arial" w:hAnsi="Arial" w:cs="Arial"/>
          <w:b/>
        </w:rPr>
        <w:t>plkst</w:t>
      </w:r>
      <w:proofErr w:type="spellEnd"/>
      <w:r w:rsidR="00484E29">
        <w:rPr>
          <w:rFonts w:ascii="Arial" w:hAnsi="Arial" w:cs="Arial"/>
          <w:b/>
          <w:lang w:val="lv-LV"/>
        </w:rPr>
        <w:t>.</w:t>
      </w:r>
      <w:r w:rsidR="00484E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484E29">
        <w:rPr>
          <w:rFonts w:ascii="Arial" w:hAnsi="Arial" w:cs="Arial"/>
          <w:b/>
        </w:rPr>
        <w:t xml:space="preserve">.00 </w:t>
      </w:r>
      <w:r w:rsidR="00484E29">
        <w:rPr>
          <w:rFonts w:ascii="Arial" w:hAnsi="Arial" w:cs="Arial"/>
          <w:b/>
          <w:lang w:val="lv-LV"/>
        </w:rPr>
        <w:t xml:space="preserve">līdz </w:t>
      </w:r>
      <w:r w:rsidR="00484E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="00484E29">
        <w:rPr>
          <w:rFonts w:ascii="Arial" w:hAnsi="Arial" w:cs="Arial"/>
          <w:b/>
          <w:lang w:val="lv-LV"/>
        </w:rPr>
        <w:t>.00</w:t>
      </w:r>
    </w:p>
    <w:p w14:paraId="0C4E0FBB" w14:textId="07E2F499" w:rsidR="0062242E" w:rsidRDefault="00484E29">
      <w:pPr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iebraukšana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tirdzniecības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vietas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iekārtošanai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B016C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>.maijā</w:t>
      </w:r>
      <w:proofErr w:type="gramEnd"/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 </w:t>
      </w:r>
      <w:proofErr w:type="spellStart"/>
      <w:r>
        <w:rPr>
          <w:rFonts w:ascii="Arial" w:hAnsi="Arial" w:cs="Arial"/>
          <w:b/>
          <w:sz w:val="22"/>
          <w:szCs w:val="22"/>
        </w:rPr>
        <w:t>plkst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7B016C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  <w:lang w:val="lv-LV"/>
        </w:rPr>
        <w:t xml:space="preserve">.00 līdz </w:t>
      </w:r>
      <w:r w:rsidR="007B016C">
        <w:rPr>
          <w:rFonts w:ascii="Arial" w:hAnsi="Arial" w:cs="Arial"/>
          <w:b/>
          <w:sz w:val="22"/>
          <w:szCs w:val="22"/>
        </w:rPr>
        <w:t>11.0</w:t>
      </w:r>
      <w:r>
        <w:rPr>
          <w:rFonts w:ascii="Arial" w:hAnsi="Arial" w:cs="Arial"/>
          <w:b/>
          <w:sz w:val="22"/>
          <w:szCs w:val="22"/>
          <w:lang w:val="lv-LV"/>
        </w:rPr>
        <w:t>0</w:t>
      </w:r>
      <w:r>
        <w:rPr>
          <w:rFonts w:ascii="Arial" w:hAnsi="Arial" w:cs="Arial"/>
          <w:b/>
          <w:sz w:val="22"/>
          <w:szCs w:val="22"/>
        </w:rPr>
        <w:t>).</w:t>
      </w:r>
    </w:p>
    <w:p w14:paraId="29BE3A0C" w14:textId="77777777" w:rsidR="0062242E" w:rsidRDefault="0062242E">
      <w:pPr>
        <w:jc w:val="right"/>
        <w:rPr>
          <w:rFonts w:ascii="Arial" w:hAnsi="Arial" w:cs="Arial"/>
          <w:sz w:val="28"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5940"/>
      </w:tblGrid>
      <w:tr w:rsidR="0062242E" w14:paraId="4139470B" w14:textId="77777777">
        <w:tc>
          <w:tcPr>
            <w:tcW w:w="3911" w:type="dxa"/>
          </w:tcPr>
          <w:p w14:paraId="01C5B248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Uzņēmuma nosaukums/ </w:t>
            </w:r>
          </w:p>
          <w:p w14:paraId="1855386B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Individuālā dalībnieka vārds uzvārds</w:t>
            </w:r>
          </w:p>
          <w:p w14:paraId="1862268F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086E0396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7F8C377A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17814D7B" w14:textId="77777777">
        <w:trPr>
          <w:trHeight w:val="808"/>
        </w:trPr>
        <w:tc>
          <w:tcPr>
            <w:tcW w:w="3911" w:type="dxa"/>
          </w:tcPr>
          <w:p w14:paraId="4D67576C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Atbildīgā persona,</w:t>
            </w:r>
          </w:p>
          <w:p w14:paraId="1091AFB1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tālruņa numurs, </w:t>
            </w:r>
          </w:p>
          <w:p w14:paraId="400DCA87" w14:textId="77777777" w:rsidR="0062242E" w:rsidRDefault="00484E29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lv-LV"/>
              </w:rPr>
              <w:t>e-pasta adrese no kuras pieteicāties</w:t>
            </w:r>
          </w:p>
          <w:p w14:paraId="6C1F83D8" w14:textId="77777777" w:rsidR="0062242E" w:rsidRDefault="0062242E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1011D767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7B165E09" w14:textId="77777777">
        <w:tc>
          <w:tcPr>
            <w:tcW w:w="3911" w:type="dxa"/>
          </w:tcPr>
          <w:p w14:paraId="568630F6" w14:textId="77777777" w:rsidR="0062242E" w:rsidRDefault="00484E29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Informācija rēķinam: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</w:p>
          <w:p w14:paraId="75113FEE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lv-LV"/>
              </w:rPr>
              <w:t>MAKSĀTĀJA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</w:p>
          <w:p w14:paraId="31CE8340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Nosaukums vai vārds, uzvārds</w:t>
            </w:r>
          </w:p>
          <w:p w14:paraId="5A8DF668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Reģ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vai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pers.kods</w:t>
            </w:r>
            <w:proofErr w:type="spellEnd"/>
          </w:p>
          <w:p w14:paraId="1332CA8D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Bankas konta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Nr</w:t>
            </w:r>
            <w:proofErr w:type="spellEnd"/>
          </w:p>
          <w:p w14:paraId="1E9143BD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Adrese</w:t>
            </w:r>
          </w:p>
          <w:p w14:paraId="45E06C32" w14:textId="77777777" w:rsidR="0062242E" w:rsidRDefault="00484E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E-pasta adrese rēķinam</w:t>
            </w:r>
          </w:p>
          <w:p w14:paraId="4DA39F64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1926A861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6DE463D1" w14:textId="77777777">
        <w:trPr>
          <w:trHeight w:val="1006"/>
        </w:trPr>
        <w:tc>
          <w:tcPr>
            <w:tcW w:w="3911" w:type="dxa"/>
          </w:tcPr>
          <w:p w14:paraId="24228671" w14:textId="77777777" w:rsidR="0062242E" w:rsidRDefault="00484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Piedāvātā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produkcija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(sortiments)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apraksts</w:t>
            </w:r>
            <w:proofErr w:type="spellEnd"/>
          </w:p>
          <w:p w14:paraId="5B8C6A9A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34E26FB6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0361EC9D" w14:textId="77777777">
        <w:tc>
          <w:tcPr>
            <w:tcW w:w="3911" w:type="dxa"/>
          </w:tcPr>
          <w:p w14:paraId="6DD64CCC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Nepieciešamās tirdzniecības vietas garums metros </w:t>
            </w:r>
          </w:p>
          <w:p w14:paraId="514D2253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(pie standarta dziļuma 3 m)</w:t>
            </w:r>
          </w:p>
          <w:p w14:paraId="172A9981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584FAB0D" w14:textId="77777777" w:rsidR="0062242E" w:rsidRDefault="00484E2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m x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lv-LV"/>
              </w:rPr>
              <w:t>.....</w:t>
            </w:r>
          </w:p>
        </w:tc>
      </w:tr>
      <w:tr w:rsidR="0062242E" w14:paraId="09787216" w14:textId="77777777">
        <w:tc>
          <w:tcPr>
            <w:tcW w:w="3911" w:type="dxa"/>
          </w:tcPr>
          <w:p w14:paraId="5EBF032C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Vai nepieciešams elektrības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pieslēgums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>,</w:t>
            </w:r>
          </w:p>
          <w:p w14:paraId="60E99B67" w14:textId="77777777" w:rsidR="0062242E" w:rsidRDefault="00484E29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ja jā,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norādīt jaudu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kw</w:t>
            </w:r>
            <w:proofErr w:type="spellEnd"/>
          </w:p>
          <w:p w14:paraId="7CFBB83F" w14:textId="77777777" w:rsidR="0062242E" w:rsidRDefault="006224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</w:tcPr>
          <w:p w14:paraId="5FD8566D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5AD24B6F" w14:textId="77777777">
        <w:tc>
          <w:tcPr>
            <w:tcW w:w="3911" w:type="dxa"/>
          </w:tcPr>
          <w:p w14:paraId="6CBD6B57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39CBCF08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62E8B913" w14:textId="77777777">
        <w:trPr>
          <w:trHeight w:val="684"/>
        </w:trPr>
        <w:tc>
          <w:tcPr>
            <w:tcW w:w="3911" w:type="dxa"/>
          </w:tcPr>
          <w:p w14:paraId="50A4BFE2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Tirdzniecība notiks no:</w:t>
            </w:r>
          </w:p>
          <w:p w14:paraId="5B6223C8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-galda</w:t>
            </w:r>
          </w:p>
          <w:p w14:paraId="5F0391F6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-telts</w:t>
            </w:r>
          </w:p>
          <w:p w14:paraId="27037032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-specializētā auto</w:t>
            </w:r>
          </w:p>
          <w:p w14:paraId="49F4023C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310689FF" w14:textId="77777777" w:rsidR="0062242E" w:rsidRDefault="0062242E">
            <w:pPr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4F362169" w14:textId="77777777">
        <w:trPr>
          <w:trHeight w:val="684"/>
        </w:trPr>
        <w:tc>
          <w:tcPr>
            <w:tcW w:w="3911" w:type="dxa"/>
          </w:tcPr>
          <w:p w14:paraId="15110C02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nepieciešams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utomašīn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novietošana blakus tirdzniecības vietai</w:t>
            </w:r>
          </w:p>
          <w:p w14:paraId="4A06771A" w14:textId="77777777" w:rsidR="0062242E" w:rsidRDefault="00484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papildus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13FA22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Jānorāda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auto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izmērs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tas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NAV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jāiekļauj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lv-LV"/>
              </w:rPr>
              <w:t xml:space="preserve">tirdzniecības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vietas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garumā</w:t>
            </w:r>
            <w:proofErr w:type="spellEnd"/>
          </w:p>
        </w:tc>
        <w:tc>
          <w:tcPr>
            <w:tcW w:w="5940" w:type="dxa"/>
          </w:tcPr>
          <w:p w14:paraId="1A6FD474" w14:textId="77777777" w:rsidR="0062242E" w:rsidRDefault="0062242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2242E" w14:paraId="13E54912" w14:textId="77777777">
        <w:trPr>
          <w:trHeight w:val="522"/>
        </w:trPr>
        <w:tc>
          <w:tcPr>
            <w:tcW w:w="3911" w:type="dxa"/>
            <w:tcBorders>
              <w:right w:val="nil"/>
            </w:tcBorders>
          </w:tcPr>
          <w:p w14:paraId="6AAC869E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77B5548E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  <w:tcBorders>
              <w:left w:val="nil"/>
            </w:tcBorders>
          </w:tcPr>
          <w:p w14:paraId="0279C0C7" w14:textId="77777777" w:rsidR="0062242E" w:rsidRDefault="0062242E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62242E" w14:paraId="12CA8834" w14:textId="77777777">
        <w:trPr>
          <w:trHeight w:val="730"/>
        </w:trPr>
        <w:tc>
          <w:tcPr>
            <w:tcW w:w="3911" w:type="dxa"/>
          </w:tcPr>
          <w:p w14:paraId="5E30E28C" w14:textId="77777777" w:rsidR="0062242E" w:rsidRDefault="006224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14700FBF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Datums :</w:t>
            </w:r>
          </w:p>
        </w:tc>
        <w:tc>
          <w:tcPr>
            <w:tcW w:w="5940" w:type="dxa"/>
          </w:tcPr>
          <w:p w14:paraId="2A18C1AB" w14:textId="77777777" w:rsidR="0062242E" w:rsidRDefault="00484E2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Piezīmes:</w:t>
            </w:r>
          </w:p>
        </w:tc>
      </w:tr>
    </w:tbl>
    <w:p w14:paraId="7ED7E683" w14:textId="77777777" w:rsidR="0062242E" w:rsidRDefault="0062242E">
      <w:pPr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3BB33590" w14:textId="77777777" w:rsidR="0062242E" w:rsidRDefault="00484E29">
      <w:pPr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>Šis pieteikums kalpo par pamatu rēķina izrakstīšanai, un tā apmaksa ir obligāta rēķinā norādītajā termiņā.</w:t>
      </w:r>
    </w:p>
    <w:p w14:paraId="651AA675" w14:textId="77777777" w:rsidR="0062242E" w:rsidRDefault="0062242E">
      <w:pPr>
        <w:rPr>
          <w:rFonts w:ascii="Arial" w:hAnsi="Arial" w:cs="Arial"/>
          <w:b/>
          <w:sz w:val="20"/>
          <w:szCs w:val="20"/>
          <w:lang w:val="lv-LV"/>
        </w:rPr>
      </w:pPr>
    </w:p>
    <w:p w14:paraId="4A70CBD7" w14:textId="77777777" w:rsidR="0062242E" w:rsidRDefault="00484E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lv-LV"/>
        </w:rPr>
        <w:t>Aizpildot šo pieteikumu Jūs piekrītat Nolikuma noteikumiem.</w:t>
      </w:r>
    </w:p>
    <w:sectPr w:rsidR="0062242E">
      <w:footerReference w:type="even" r:id="rId7"/>
      <w:pgSz w:w="11906" w:h="16838"/>
      <w:pgMar w:top="340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9921" w14:textId="77777777" w:rsidR="003D4698" w:rsidRDefault="003D4698">
      <w:r>
        <w:separator/>
      </w:r>
    </w:p>
  </w:endnote>
  <w:endnote w:type="continuationSeparator" w:id="0">
    <w:p w14:paraId="64EBE3C0" w14:textId="77777777" w:rsidR="003D4698" w:rsidRDefault="003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AB81" w14:textId="77777777" w:rsidR="0062242E" w:rsidRDefault="00484E29">
    <w:pPr>
      <w:pStyle w:val="Kjene"/>
      <w:framePr w:wrap="around" w:vAnchor="text" w:hAnchor="margin" w:xAlign="center" w:y="1"/>
      <w:rPr>
        <w:rStyle w:val="Lappusesnumurs"/>
      </w:rPr>
    </w:pPr>
    <w:r>
      <w:fldChar w:fldCharType="begin"/>
    </w:r>
    <w:r>
      <w:rPr>
        <w:rStyle w:val="Lappusesnumurs"/>
      </w:rPr>
      <w:instrText xml:space="preserve">PAGE  </w:instrText>
    </w:r>
    <w:r>
      <w:fldChar w:fldCharType="end"/>
    </w:r>
  </w:p>
  <w:p w14:paraId="7BC86B4C" w14:textId="77777777" w:rsidR="0062242E" w:rsidRDefault="0062242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DE17" w14:textId="77777777" w:rsidR="003D4698" w:rsidRDefault="003D4698">
      <w:r>
        <w:separator/>
      </w:r>
    </w:p>
  </w:footnote>
  <w:footnote w:type="continuationSeparator" w:id="0">
    <w:p w14:paraId="70C3A2BE" w14:textId="77777777" w:rsidR="003D4698" w:rsidRDefault="003D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33"/>
    <w:rsid w:val="0000311F"/>
    <w:rsid w:val="000032CC"/>
    <w:rsid w:val="0001393B"/>
    <w:rsid w:val="000152D7"/>
    <w:rsid w:val="00023306"/>
    <w:rsid w:val="00023C8B"/>
    <w:rsid w:val="00034948"/>
    <w:rsid w:val="00075F55"/>
    <w:rsid w:val="00086E3E"/>
    <w:rsid w:val="00097557"/>
    <w:rsid w:val="000A0085"/>
    <w:rsid w:val="000A4F41"/>
    <w:rsid w:val="000C27F9"/>
    <w:rsid w:val="000D4FF1"/>
    <w:rsid w:val="000D5885"/>
    <w:rsid w:val="000D6CF6"/>
    <w:rsid w:val="000D72C1"/>
    <w:rsid w:val="000E38E0"/>
    <w:rsid w:val="000F095D"/>
    <w:rsid w:val="00100CC0"/>
    <w:rsid w:val="00107C8E"/>
    <w:rsid w:val="001120C2"/>
    <w:rsid w:val="00131DEC"/>
    <w:rsid w:val="00157C2B"/>
    <w:rsid w:val="001609AA"/>
    <w:rsid w:val="001761C9"/>
    <w:rsid w:val="00181CC5"/>
    <w:rsid w:val="0018426E"/>
    <w:rsid w:val="0019791C"/>
    <w:rsid w:val="001A14A8"/>
    <w:rsid w:val="001A1A24"/>
    <w:rsid w:val="001B0676"/>
    <w:rsid w:val="001C14DA"/>
    <w:rsid w:val="001D1AA5"/>
    <w:rsid w:val="001D3AB7"/>
    <w:rsid w:val="001E41B3"/>
    <w:rsid w:val="001E57B2"/>
    <w:rsid w:val="001F3E33"/>
    <w:rsid w:val="001F6F00"/>
    <w:rsid w:val="00212A65"/>
    <w:rsid w:val="0021438F"/>
    <w:rsid w:val="00217811"/>
    <w:rsid w:val="00230F8F"/>
    <w:rsid w:val="002312DF"/>
    <w:rsid w:val="00243964"/>
    <w:rsid w:val="0025692B"/>
    <w:rsid w:val="00274A1E"/>
    <w:rsid w:val="00274E22"/>
    <w:rsid w:val="002855BB"/>
    <w:rsid w:val="002B6E29"/>
    <w:rsid w:val="002C6D63"/>
    <w:rsid w:val="00300060"/>
    <w:rsid w:val="003034F1"/>
    <w:rsid w:val="00317801"/>
    <w:rsid w:val="003237D8"/>
    <w:rsid w:val="003350E7"/>
    <w:rsid w:val="003370F0"/>
    <w:rsid w:val="00343E5E"/>
    <w:rsid w:val="00356A8E"/>
    <w:rsid w:val="00366A79"/>
    <w:rsid w:val="003677CB"/>
    <w:rsid w:val="00377E64"/>
    <w:rsid w:val="0038026C"/>
    <w:rsid w:val="00381EAC"/>
    <w:rsid w:val="003932A6"/>
    <w:rsid w:val="00394D80"/>
    <w:rsid w:val="003A0EC5"/>
    <w:rsid w:val="003A3F6C"/>
    <w:rsid w:val="003A5050"/>
    <w:rsid w:val="003B6519"/>
    <w:rsid w:val="003C1C82"/>
    <w:rsid w:val="003D166C"/>
    <w:rsid w:val="003D4698"/>
    <w:rsid w:val="003D4AE6"/>
    <w:rsid w:val="003F5E6C"/>
    <w:rsid w:val="004059D0"/>
    <w:rsid w:val="004157FD"/>
    <w:rsid w:val="00417C23"/>
    <w:rsid w:val="0042228E"/>
    <w:rsid w:val="004400BC"/>
    <w:rsid w:val="004471D3"/>
    <w:rsid w:val="004527A6"/>
    <w:rsid w:val="00461971"/>
    <w:rsid w:val="004620BA"/>
    <w:rsid w:val="004756AC"/>
    <w:rsid w:val="00484E29"/>
    <w:rsid w:val="00494C05"/>
    <w:rsid w:val="0049603B"/>
    <w:rsid w:val="004E52F8"/>
    <w:rsid w:val="00505448"/>
    <w:rsid w:val="005203D2"/>
    <w:rsid w:val="00521D0B"/>
    <w:rsid w:val="005242FC"/>
    <w:rsid w:val="00524BC5"/>
    <w:rsid w:val="0053469E"/>
    <w:rsid w:val="00541628"/>
    <w:rsid w:val="00544E5F"/>
    <w:rsid w:val="00557672"/>
    <w:rsid w:val="00567E91"/>
    <w:rsid w:val="00580454"/>
    <w:rsid w:val="00582BEC"/>
    <w:rsid w:val="005A78D2"/>
    <w:rsid w:val="005B096A"/>
    <w:rsid w:val="005C3948"/>
    <w:rsid w:val="005C729D"/>
    <w:rsid w:val="005C7916"/>
    <w:rsid w:val="005D5B96"/>
    <w:rsid w:val="005E2FD2"/>
    <w:rsid w:val="005F0246"/>
    <w:rsid w:val="0060471B"/>
    <w:rsid w:val="00613461"/>
    <w:rsid w:val="0062242E"/>
    <w:rsid w:val="00633781"/>
    <w:rsid w:val="00642189"/>
    <w:rsid w:val="00642706"/>
    <w:rsid w:val="00642D39"/>
    <w:rsid w:val="006462C9"/>
    <w:rsid w:val="006626E6"/>
    <w:rsid w:val="00663300"/>
    <w:rsid w:val="00671A30"/>
    <w:rsid w:val="00675AE7"/>
    <w:rsid w:val="00683BB7"/>
    <w:rsid w:val="006855AB"/>
    <w:rsid w:val="006A02B6"/>
    <w:rsid w:val="006A288D"/>
    <w:rsid w:val="006A7507"/>
    <w:rsid w:val="006B5ADA"/>
    <w:rsid w:val="006C41ED"/>
    <w:rsid w:val="006F7B25"/>
    <w:rsid w:val="0070044D"/>
    <w:rsid w:val="00702B4A"/>
    <w:rsid w:val="007134C7"/>
    <w:rsid w:val="007170AB"/>
    <w:rsid w:val="0072010B"/>
    <w:rsid w:val="007221B8"/>
    <w:rsid w:val="00724D46"/>
    <w:rsid w:val="00737B16"/>
    <w:rsid w:val="00747298"/>
    <w:rsid w:val="00777CA7"/>
    <w:rsid w:val="00782D8A"/>
    <w:rsid w:val="007845D1"/>
    <w:rsid w:val="007A52DA"/>
    <w:rsid w:val="007A55DB"/>
    <w:rsid w:val="007B016C"/>
    <w:rsid w:val="007D24B7"/>
    <w:rsid w:val="007D333B"/>
    <w:rsid w:val="007D41F6"/>
    <w:rsid w:val="007E3589"/>
    <w:rsid w:val="00812565"/>
    <w:rsid w:val="008275BF"/>
    <w:rsid w:val="00834772"/>
    <w:rsid w:val="00844857"/>
    <w:rsid w:val="008652DC"/>
    <w:rsid w:val="008745C3"/>
    <w:rsid w:val="008962F4"/>
    <w:rsid w:val="008A3886"/>
    <w:rsid w:val="008B21AB"/>
    <w:rsid w:val="008D3494"/>
    <w:rsid w:val="008D758F"/>
    <w:rsid w:val="008E67B2"/>
    <w:rsid w:val="008F7F0E"/>
    <w:rsid w:val="0091227C"/>
    <w:rsid w:val="00924A57"/>
    <w:rsid w:val="0093316E"/>
    <w:rsid w:val="00942766"/>
    <w:rsid w:val="0094457B"/>
    <w:rsid w:val="0097753C"/>
    <w:rsid w:val="00982750"/>
    <w:rsid w:val="009A4593"/>
    <w:rsid w:val="009B44DC"/>
    <w:rsid w:val="009B5E00"/>
    <w:rsid w:val="009E617F"/>
    <w:rsid w:val="009E714D"/>
    <w:rsid w:val="009F1BDB"/>
    <w:rsid w:val="00A05434"/>
    <w:rsid w:val="00A24F2A"/>
    <w:rsid w:val="00A35740"/>
    <w:rsid w:val="00A53020"/>
    <w:rsid w:val="00A60B66"/>
    <w:rsid w:val="00A612DD"/>
    <w:rsid w:val="00A6282F"/>
    <w:rsid w:val="00A76034"/>
    <w:rsid w:val="00A76E75"/>
    <w:rsid w:val="00A97984"/>
    <w:rsid w:val="00AA04EE"/>
    <w:rsid w:val="00AB096D"/>
    <w:rsid w:val="00AB3593"/>
    <w:rsid w:val="00AC39A3"/>
    <w:rsid w:val="00AC75C4"/>
    <w:rsid w:val="00AD1183"/>
    <w:rsid w:val="00AE16E8"/>
    <w:rsid w:val="00AF2A20"/>
    <w:rsid w:val="00B0630F"/>
    <w:rsid w:val="00B2494E"/>
    <w:rsid w:val="00B319C5"/>
    <w:rsid w:val="00B35E93"/>
    <w:rsid w:val="00B505F5"/>
    <w:rsid w:val="00B73775"/>
    <w:rsid w:val="00BA2C8D"/>
    <w:rsid w:val="00BB30A6"/>
    <w:rsid w:val="00BB764B"/>
    <w:rsid w:val="00BD0E33"/>
    <w:rsid w:val="00BD48D9"/>
    <w:rsid w:val="00BD6E29"/>
    <w:rsid w:val="00BD73FE"/>
    <w:rsid w:val="00BE0377"/>
    <w:rsid w:val="00BF06FE"/>
    <w:rsid w:val="00C01CD0"/>
    <w:rsid w:val="00C054D5"/>
    <w:rsid w:val="00C05FAD"/>
    <w:rsid w:val="00C070BF"/>
    <w:rsid w:val="00C31EB7"/>
    <w:rsid w:val="00C32A60"/>
    <w:rsid w:val="00C4497A"/>
    <w:rsid w:val="00C53588"/>
    <w:rsid w:val="00C5374C"/>
    <w:rsid w:val="00C702AB"/>
    <w:rsid w:val="00C730E6"/>
    <w:rsid w:val="00C7346B"/>
    <w:rsid w:val="00C822A9"/>
    <w:rsid w:val="00C86751"/>
    <w:rsid w:val="00C90E24"/>
    <w:rsid w:val="00C92A7F"/>
    <w:rsid w:val="00C94C74"/>
    <w:rsid w:val="00C957C2"/>
    <w:rsid w:val="00CA5EFA"/>
    <w:rsid w:val="00CB0470"/>
    <w:rsid w:val="00CB1523"/>
    <w:rsid w:val="00CD13F3"/>
    <w:rsid w:val="00CD5DE0"/>
    <w:rsid w:val="00CE5D33"/>
    <w:rsid w:val="00CF2C6D"/>
    <w:rsid w:val="00CF4611"/>
    <w:rsid w:val="00D26E2D"/>
    <w:rsid w:val="00D47224"/>
    <w:rsid w:val="00D56196"/>
    <w:rsid w:val="00D6036D"/>
    <w:rsid w:val="00D63062"/>
    <w:rsid w:val="00D64E6D"/>
    <w:rsid w:val="00D74AE9"/>
    <w:rsid w:val="00D8482C"/>
    <w:rsid w:val="00D854CE"/>
    <w:rsid w:val="00D977C1"/>
    <w:rsid w:val="00DA7078"/>
    <w:rsid w:val="00DB02ED"/>
    <w:rsid w:val="00DB79C4"/>
    <w:rsid w:val="00DC7885"/>
    <w:rsid w:val="00DD043B"/>
    <w:rsid w:val="00DD6708"/>
    <w:rsid w:val="00DE3716"/>
    <w:rsid w:val="00DF1089"/>
    <w:rsid w:val="00DF1260"/>
    <w:rsid w:val="00DF4F9A"/>
    <w:rsid w:val="00E35F25"/>
    <w:rsid w:val="00E3759C"/>
    <w:rsid w:val="00E50FD3"/>
    <w:rsid w:val="00E623C8"/>
    <w:rsid w:val="00E759C3"/>
    <w:rsid w:val="00E763F2"/>
    <w:rsid w:val="00E863A6"/>
    <w:rsid w:val="00EA0A0C"/>
    <w:rsid w:val="00EA0E36"/>
    <w:rsid w:val="00EB1D9E"/>
    <w:rsid w:val="00EB434F"/>
    <w:rsid w:val="00EC34B9"/>
    <w:rsid w:val="00ED3C3B"/>
    <w:rsid w:val="00ED5138"/>
    <w:rsid w:val="00EF2584"/>
    <w:rsid w:val="00F00AD9"/>
    <w:rsid w:val="00F05658"/>
    <w:rsid w:val="00F1581E"/>
    <w:rsid w:val="00F30850"/>
    <w:rsid w:val="00F44F5B"/>
    <w:rsid w:val="00F47AD6"/>
    <w:rsid w:val="00F70EEE"/>
    <w:rsid w:val="00F762F0"/>
    <w:rsid w:val="00F87A1E"/>
    <w:rsid w:val="00FA146B"/>
    <w:rsid w:val="00FA1F9E"/>
    <w:rsid w:val="00FB36D6"/>
    <w:rsid w:val="00FB5FC4"/>
    <w:rsid w:val="00FC67BA"/>
    <w:rsid w:val="00FC704F"/>
    <w:rsid w:val="00FF1F4F"/>
    <w:rsid w:val="0AE151DC"/>
    <w:rsid w:val="17761152"/>
    <w:rsid w:val="1AB132F7"/>
    <w:rsid w:val="21E17739"/>
    <w:rsid w:val="24654468"/>
    <w:rsid w:val="26321D7B"/>
    <w:rsid w:val="2AA22430"/>
    <w:rsid w:val="30697391"/>
    <w:rsid w:val="32371EAE"/>
    <w:rsid w:val="32D17911"/>
    <w:rsid w:val="3C1E4DC8"/>
    <w:rsid w:val="3EAA5043"/>
    <w:rsid w:val="433F2B7B"/>
    <w:rsid w:val="43682DCC"/>
    <w:rsid w:val="4CFD7ED5"/>
    <w:rsid w:val="51926CA2"/>
    <w:rsid w:val="53210412"/>
    <w:rsid w:val="55E627DF"/>
    <w:rsid w:val="57BB17F2"/>
    <w:rsid w:val="59B40958"/>
    <w:rsid w:val="627923BB"/>
    <w:rsid w:val="63A67A3E"/>
    <w:rsid w:val="69382B55"/>
    <w:rsid w:val="70AD08CF"/>
    <w:rsid w:val="74B16D03"/>
    <w:rsid w:val="7CA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11E34B"/>
  <w15:docId w15:val="{B01C1078-1025-4963-BCCB-459BFF4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Black" w:hAnsi="Arial Black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rFonts w:ascii="Times New Roman" w:eastAsia="Arial Unicode MS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qFormat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qFormat/>
    <w:pPr>
      <w:jc w:val="both"/>
    </w:pPr>
    <w:rPr>
      <w:rFonts w:ascii="Times New Roman" w:hAnsi="Times New Roman"/>
      <w:i/>
      <w:szCs w:val="20"/>
      <w:lang w:val="lv-LV"/>
    </w:rPr>
  </w:style>
  <w:style w:type="paragraph" w:styleId="Pamattekstsaratkpi">
    <w:name w:val="Body Text Indent"/>
    <w:basedOn w:val="Parasts"/>
    <w:qFormat/>
    <w:pPr>
      <w:spacing w:after="120"/>
      <w:ind w:left="283"/>
    </w:pPr>
  </w:style>
  <w:style w:type="paragraph" w:styleId="Kjene">
    <w:name w:val="footer"/>
    <w:basedOn w:val="Parasts"/>
    <w:qFormat/>
    <w:pPr>
      <w:tabs>
        <w:tab w:val="center" w:pos="4677"/>
        <w:tab w:val="right" w:pos="9355"/>
      </w:tabs>
    </w:pPr>
  </w:style>
  <w:style w:type="paragraph" w:styleId="Galvene">
    <w:name w:val="header"/>
    <w:basedOn w:val="Parasts"/>
    <w:qFormat/>
    <w:pPr>
      <w:tabs>
        <w:tab w:val="center" w:pos="4677"/>
        <w:tab w:val="right" w:pos="9355"/>
      </w:tabs>
    </w:pPr>
  </w:style>
  <w:style w:type="character" w:styleId="Hipersaite">
    <w:name w:val="Hyperlink"/>
    <w:qFormat/>
    <w:rPr>
      <w:color w:val="0000FF"/>
      <w:u w:val="single"/>
    </w:rPr>
  </w:style>
  <w:style w:type="paragraph" w:styleId="Paraststmeklis">
    <w:name w:val="Normal (Web)"/>
    <w:basedOn w:val="Parasts"/>
    <w:qFormat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Lappusesnumurs">
    <w:name w:val="page number"/>
    <w:basedOn w:val="Noklusjumarindkopasfonts"/>
    <w:qFormat/>
  </w:style>
  <w:style w:type="table" w:styleId="Reatabula">
    <w:name w:val="Table Grid"/>
    <w:basedOn w:val="Parastatabul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qFormat/>
    <w:pPr>
      <w:spacing w:before="100" w:beforeAutospacing="1" w:after="100" w:afterAutospacing="1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Company>HOME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User</dc:creator>
  <cp:lastModifiedBy>Baiba Trumekalne</cp:lastModifiedBy>
  <cp:revision>2</cp:revision>
  <cp:lastPrinted>2018-05-21T05:42:00Z</cp:lastPrinted>
  <dcterms:created xsi:type="dcterms:W3CDTF">2022-05-09T13:07:00Z</dcterms:created>
  <dcterms:modified xsi:type="dcterms:W3CDTF">2022-05-09T13:07:00Z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99310F1DC588400591017DCA5ED45E08</vt:lpwstr>
  </property>
</Properties>
</file>